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2026年03月04日作业公示单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1.复习第2课，背诵课文，书空词语； 2.预习第3课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口述P3第2题，用分拆被减数的方式说一说计算过程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1.熟背上学期的英语书unit4-5课文和熟读第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1.书空今天《姓氏歌》学的4个生字和词语 2.运用今天所学的方法跟家人介绍一下姓氏（加一加）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用小棒摆一摆12-7，用拆被减数的方法说说计算过程。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1.熟背上学期的英语书unit4-5课文和熟读第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1.按要求复习《姓氏歌》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用小棒摆一摆12-7，用拆被减数的方法说说计算过程。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1.流利背诵一上U5和U6课文，熟读朗读纸 2.流利背诵26个字母三遍 3.听读一下书本P2-P5内容三遍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1.流利背诵26个字母三遍 2.背诵书本P2-P5，单词要逐字拼读 3.听录音预习书本P7-P11内容三遍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1.预习第3课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用小棒摆一摆12-7，用拆被减数的方法说说计算过程。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1.熟背上学期的英语书unit4-5课文和熟读第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1.复习第二课，书空生字词，以1号本内容为参考 2.预习第3课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口述P3第2题，用分拆被减数的方式说一说计算过程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1.熟背上学期的英语书unit5-6课文和熟读第5-6课的朗读纸2.熟背26个字母2 遍3.预习听这学期英语书p2-5页录音3 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完整观看并尝试模仿练习广播体操《希望风帆》一遍 立正、稍息动作做两遍，每遍保持1分钟 要求：面向正前方，背挺直，五指并拢，双手紧贴裤子 2. 立位体前屈20秒，完成两组  要求：膝关节不弯曲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1.按要求预习第3课《小青蛙》 2.按要求复习《姓氏歌》并背诵 3.书空《姓氏歌》田字格中的字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口述P3第2题，用分拆被减数的方式说一说计算过程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1.熟背上学期的英语书unit4-5课文和熟读第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完整观看并尝试模仿练习广播体操《希望风帆》一遍 立正、稍息动作做两遍，每遍保持1分钟 要求：面向正前方，背挺直，五指并拢，双手紧贴裤子 2. 立位体前屈20秒，完成两组  要求：膝关节不弯曲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1.按要求预习《3.小青蛙》，听读、跟读、自读三遍 2.复习第一课词语 3.识字卡片熟读第一到三课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做一做，玩一玩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1.流利背诵一上U5和U6课文，熟读朗读纸 2.流利背诵26个字母三遍 3.听读一下书本P2-P5内容三遍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1.流利背诵26个字母三遍 2.背诵书本P2-P5，单词要逐字拼读 3.听录音预习书本P7-P11内容三遍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完整观看并尝试模仿练习广播体操《希望风帆》一遍 立正、稍息动作做两遍，每遍保持1分钟 要求：面向正前方，背挺直，五指并拢，双手紧贴裤子 2. 立位体前屈20秒，完成两组  要求：膝关节不弯曲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1.按要求预习第三课，听课文两遍，读课文三遍，在课文中标注出本课生字，双蓝线内的字组词 2.流利朗读并背诵《姓氏歌》，书空第二课田字格中的字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1.流利背诵一上U5和U6课文，熟读朗读纸 2.流利背诵26个字母三遍 3.听读一下书本P2-P5内容三遍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1.流利背诵26个字母三遍 2.背诵书本P2-P5，单词要逐字拼读 3.听录音预习书本P7-P11内容三遍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完整观看并尝试模仿练习广播体操《希望风帆》一遍 立正、稍息动作做两遍，每遍保持1分钟 要求：面向正前方，背挺直，五指并拢，双手紧贴裤子 2. 立位体前屈20秒，完成两组  要求：膝关节不弯曲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1.复习《找春天》，熟读课文，生字卡片，预习《开满鲜花的小路》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1.复习笔记（见群） 2.订正数学练习册p3-4页错题 3.把书上p3-4,练习册3-4每道题说一说数字哪个是总数哪个是份数哪个是每份数，记住总数＝份数✖️每份数（份数写在前，每份数写在后，注意问题□的位置，如求份数，□在✖️前面） 4.背诵99乘法口诀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1.跳绳2组（每组150个，有余力的学生可多完成几组） 2.韧带拉伸5min（家长帮助完成）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1.复习第1.2课词语；复习第2课课文 2.预习第3课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1.复习竖式本错题 2.预习书本p5-6,复习前两课上课笔记，说一说书本1-4页每道题数字哪个是总数哪个是份数哪个是每份数，记住总数＝份数✖️每份数（份数写在前，每份数写在后，注意问题□的位置，如求份数，□在✖️前面） 3.背诵99乘法口诀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1.跳绳2组（每组150个，有余力的学生可多完成几组） 2.韧带拉伸5min（家长帮助完成）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1.根据要求复习《找春天》1-3段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1、口述计算单 2、口述课本第4页数学好玩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1.熟读书P4-5 2.背U1词组（4个） 3.识记朗读纸核心词汇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1.连续蛙跳(8-10次/组，共2组) 要求：双脚用力蹬地向前跳出，落地时屈膝缓冲，接着立刻进行下一次跳跃。 2.轻物投掷(用沙包或网球练习10次) 要求：侧身站立，手持轻物于脑后，转身蹬地，挥臂将物体向前上方掷出，注意方向。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1.复习《找春天》4-8自然段以及书本课后习题 2.清楚一类字笔画顺序 3.预习第三课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1.预习朗读书P4-5 2.背U1词组（4个） 3.识记朗读纸核心词汇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1.连续蛙跳(8-10次/组，共2组) 要求：双脚用力蹬地向前跳出，落地时屈膝缓冲，接着立刻进行下一次跳跃。 2.轻物投掷(用沙包或网球练习10次) 要求：侧身站立，手持轻物于脑后，转身蹬地，挥臂将物体向前上方掷出，注意方向。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1.复习《找春天》 ①熟读课文，注意重音与语气 ②会写生字与词语 ③仿说课文4-7自然段 2.预习 开满鲜花的小路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1.熟读书P4-5 2.背U1词组（4个） 3.识记朗读纸核心词汇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1.连续蛙跳(8-10次/组，共2组) 要求：双脚用力蹬地向前跳出，落地时屈膝缓冲，接着立刻进行下一次跳跃。 2.轻物投掷(用沙包或网球练习10次) 要求：侧身站立，手持轻物于脑后，转身蹬地，挥臂将物体向前上方掷出，注意方向。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1.复习《找春天》，说说我们找到的春天是什么样的，你找到的春天又是什么样的？仿照4-7自然段或第8自然段说一说。 2.按预习要求预习《开满鲜花的小路》。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预习课本5-6面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1.跟读第4.第5页 3遍 2.朗读纸贴书第1页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1.对墙吹纸*5（20s一组，尽力吹气） 2.仰卧起坐20*2组（自主练习） 3.原地小碎步练习40s*2组（使用脚尖触地，加快频率）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1.复习朗读1-2课文两遍。 2.熟记生字并组两个词，读一读课课练。 3.预习《开满鲜花的小路》。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1.预习课本第5、6页（不在书上写） 2.复习乘法口诀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1.跟读第4.第5页 3遍 2.朗读纸贴书第1页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1.对墙吹纸*5（20s一组，尽力吹气） 2.仰卧起坐20*2组（自主练习） 3.原地小碎步练习40s*2组（使用脚尖触地，加快频率）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1.读第2课课文，读熟练。 2.课后词语和发到群里的词语明天来了默写 3.预习第三课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1.预习课本第5、6页（不在书上写） 2.复习乘法口诀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1.跟读第4.第5页 3遍 2.朗读纸贴书第1页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1.对墙吹纸*5（20s一组，尽力吹气） 2.仰卧起坐20*2组（自主练习） 3.原地小碎步练习40s*2组（使用脚尖触地，加快频率）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背诵第2课第1自然段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1.复习p5学习单 2.熟读p3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背诵第2课1-2段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1、校本P3（口）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1.复习P4（熟背+默写） 2.学习单贴书P5，并复习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背诵《燕子》第1、2自然段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五步复习课本P3笔记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1.背诵《燕子》1、2自然段。 2.完成1号本（第2课）。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周练1（计算部分）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五步复习课本P4笔记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1.预习语文园地一 2.复习第一课注释 3.抄第二课词 4.B本第二课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1.复习p4课文，p5学习单单词1-13 2.练习册p4,p5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1.抄默第二课词语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1）完成校本第三页 2）查缺补漏 书 册 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 2.校本p3.4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练习册p3.4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1.完成B本1-3页。 2.背诵《燕子》第一、二自然段。 3.订正默写本。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1）完成校本第三页 2）查缺补漏 书 册 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1.复习P4、5重点; 2.熟读知识重点卷:  第四部分。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1.复习第3课，背诵1-3段 2.完成练习册 3.预习第4课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1.复习P4、5重点; 2.熟读知识重点卷:  第四部分。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1.默写第2课词语 2.完成练习册第2课 3.完成校本第2课（四大题）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1.复习M1U1学习单(单词+词组) 2.熟背p2课文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完成校本P4和P5的1、2题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1.复习M1U1学习单(单词+词组) 2.熟背p2课文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校P3、4（剩余）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1复习知识点句子 2背课文p2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校P3、4（剩余）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1复习知识点句子 2背课文p2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明默P2课文及P3单词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摘抄（主题：乡村景致）：段落（三行）+自己写（两行）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1.复2，背1 2.预4（写字本）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校本第5.6页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1.背诵第2页课文(抽查1~8号) 2.复习学习单句子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1.复习U2词语 2.复习U1笔记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一：校本5-6页 二：背诵减法运算性质定义和公式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1.背诵第2页课文(抽查1~8号) 2.复习学习单句子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完成练习册第3课。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一：校本5-6页 二：背诵减法运算性质定义和公式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1.预3 2.复2 3.读习作一范文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校本第5.6页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1.校本练习课2 2.课2小练笔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1.预习跟读P17-19  三遍 2.读背P16  三遍(明天抽背) 3.复习P16(11个单词)+P16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 2.阅读小练习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1.预习跟读P17-19  三遍 2.读背P16  三遍(明天抽背) 3.复习P16(11个单词)+P16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认真阅读课外书并做读书笔记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完成校本P8-10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1.复习2、3课 2.预习口语交际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完成校本P5-6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预习书M1U3（至P17）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1.完成练习册第2课； 2.自默第2课词语，明默写； 3.熟读第3课（完成A本）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完成课文第八页背诵和第十页的阅读任务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完成英语校本第七页的第一第三大题。第八页的第一第二大题。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思考：4-14段，我在祖父的院子里的感受如何？用上“啊！我在祖父的园子里___！”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第1周周练后半面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校本P9-10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1.语文练习部分《少年闰土》剩下。 2.校本《少年闰土》剩下。 3.预习《祖父的园子》。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校本：面积的估测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校本P8-9。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1.背P14。2.复习M1U3学习单单词。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1.复习《少年闰土》的词语和第1自然段 2.读第1课知识点2遍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校本：面积的估测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校本P8-9。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1.背诵《少年闰土》第一自然段 2.熟读《祖父的园子》及课本P.12阅读链接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校本5-6页的剩余部分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完成校本练习册P7的第一第三大题，P8的第一第二大题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完成教材书第八页背诵任务和第十页阅读任务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2026-03-08T02:13:16Z</dcterms:created>
</cp:coreProperties>
</file>