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2025年12月08日作业公示单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1.指读朗读纸Unit9 2.预习课本录音Unit10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1.单腿跳：每组20个（左右脚各20），共3组 2.跳绳：每组50个，共3组 要求：“身体稳定、手臂控绳、手脚同步、呼吸顺畅”。 3.座位体前屈：每组20秒，共3组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1.预习语文园地 2.口述小练习错题1遍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口述数学书P57（说一说计算过程）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1.指读朗读纸Unit9 2.预习课本录音Unit10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1.单腿跳：每组20个（左右脚各20），共3组 2.跳绳：每组50个，共3组 要求：“身体稳定、手臂控绳、手脚同步、呼吸顺畅”。 3.座位体前屈：每组20秒，共3组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1.订正写字B 2.练习册未订正完的请订正好 3.按要求复习《四季》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口述数学书P57（说一说计算过程）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1.听课本录音P53-P58，并用手指读 2.熟读U7和U8朗读纸，用手指读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1.单腿跳：每组20个（左右脚各20），共3组 2.跳绳：每组50个，共3组 要求：“身体稳定、手臂控绳、手脚同步、呼吸顺畅”。 3.座位体前屈：每组20秒，共3组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1.复习《四季》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口述数学书P57（说一说计算过程）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1.指读朗读纸Unit9 2.预习课本录音Unit10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1.单腿跳：每组20个（左右脚各20），共3组 2.跳绳：每组50个，共3组 要求：“身体稳定、手臂控绳、手脚同步、呼吸顺畅”。 3.座位体前屈：每组20秒，共3组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1.复习《四季》，你喜欢哪个季节，仿照课文说一说。2.预习《语文园地五》。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1.按要求复习《四季》 2.预习语文园地五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1.熟读课文53-57 2.看视频熟读第9课朗读纸 3.听课文录音59-63页，并跟读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1.对墙吹纸巾练习3组 尽力持续地吹 2.一分钟跳绳练习3组 要求:上体前屈 双腿伸直 3.坐位体前屈练习3组  双腿伸直 不弯屈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1.按要求复习《四季》 2.按照《四季》课文的样式来说一说春夏秋冬 __________， 他对____说：（什么对什么说） “我是______。”  __________， 他_______说：（什么怎样说） “我是______。”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1.指读朗读纸Unit9 2.预习课本录音Unit10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1.对墙吹纸巾练习3组 尽力持续地吹 2.一分钟跳绳练习3组 要求:上体前屈 双腿伸直 3.坐位体前屈练习3组  双腿伸直 不弯屈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1.复习《四季》词语，明天默写 2.明日带好识字卡片 3.继续预习语文园地五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爸爸妈妈摆数卡列算式，小朋友口答答案。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1.听课本录音P53-P58，并用手指读 2.熟读U7和U8朗读纸，用手指读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1.对墙吹纸巾练习3组 尽力持续地吹 2.一分钟跳绳练习3组 要求:上体前屈 双腿伸直 3.坐位体前屈练习3组  双腿伸直 不弯屈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1.按要求复习《四季》，书空要求会写的字，大声朗读课文2.找一找生活中的反义词，书空“女，开，关，先”，根据68页字词句运用和爸爸妈妈说说最喜欢的季节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爸爸妈妈摆数卡列算式，小朋友口答答案。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1.听课本录音P53-P58，并用手指读 2.熟读U7和U8朗读纸，用手指读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1.对墙吹纸巾练习3组 尽力持续地吹 2.一分钟跳绳练习3组 要求:上体前屈 双腿伸直 3.坐位体前屈练习3组  双腿伸直 不弯屈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1.复习《难忘的泼水节》，读识字卡片、课文，说一说傣族人民是怎么欢迎周总理的，预习《刘胡兰》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1.口述作业单 2.口述应用题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预习U8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1.个别学生补交《朱德的扁担》配套三件套，周练一周练二订正，阅读专项一。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1.口述作业单 2.口述应用题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读，背P52,53,包括单词的拼读，背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1.预习《刘胡兰》 2.自主复习《难忘的泼水节》 3.自主阅读课外书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预习课本第四单元第一课时《东南西北》相关内容，需要思考通过预习自己的收获和存在的疑问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1.复习U4单词 2.朗读并预习U8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1.站立体前屈（2分钟练习，需要感受到酸痛，家长可辅助下压，双手手掌尽量接触地面） 2.跳绳（90秒*3组） 3.（选做，一分钟跳绳个数低于50个的同学必做）摇绳练习，课上已讲解过摇绳练习方法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1.复习《朱德的扁担》所讲内容 2.复习《八角楼上》一号本生词 3.预习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背7、9的乘法口诀各3遍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1.复习U4单词 2.朗读并预习U8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1.站立体前屈（2分钟练习，需要感受到酸痛，家长可辅助下压，双手手掌尽量接触地面） 2.跳绳（90秒*3组） 3.（选做，一分钟跳绳个数低于50个的同学必做）摇绳练习，课上已讲解过摇绳练习方法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1.复习第六单元 2.自主阅读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背7、9的乘法口诀各3遍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1.复习U4单词 2.朗读并预习U8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1.站立体前屈（2分钟练习，需要感受到酸痛，家长可辅助下压，双手手掌尽量接触地面） 2.跳绳（90秒*3组） 3.（选做，一分钟跳绳个数低于50个的同学必做）摇绳练习，课上已讲解过摇绳练习方法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1.复习《难忘的泼水节》。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认真朗读Unit 4的朗读纸，并背诵句子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1.一分钟跳绳*5（计数） 2.坐卧体前屈45s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朗读《难忘的泼水节》3遍，按要求做好预习。 复习第六单元旧知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认真朗读Unit 4的朗读纸，并背诵句子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1.一分钟跳绳*5（计数） 2.坐卧体前屈45s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1.《难忘的泼水节》课文读3遍，思考课后问题 2.生字和课后词语会书空 3.预习《刘胡兰》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认真朗读Unit 4的朗读纸，并背诵句子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1.一分钟跳绳*5（计数） 2.坐卧体前屈45s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1.订正阶段练习 2.复习M3U3知识点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1.并脚跳短绳（每组120个，共2组） 2.仰卧起坐（每组35个，共2组） 3.坐位体前屈拉伸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1.完成练习册第20课 2.完成周练2打勾题目 3.摘抄并赏析佳句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口述阅读卷1的题目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1、第三、五单元练习卷（订、口） 2、1号本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1.书面复习书本P38-39单词课文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1.并脚跳短绳（每组120个，共2组） 2.仰卧起坐（每组35个，共2组） 3.坐位体前屈拉伸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五步复习课本36~37页笔记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读熟37页儿歌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1.并脚跳短绳（每组120个，共2组） 2.仰卧起坐（每组35个，共2组） 3.坐位体前屈拉伸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修改品鉴图、完成历程图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五步复习4种动物的写法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1.预习语文园地六 2.练习册U17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1.1号本 2.三五单元卷子改错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p38读五遍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抄the ladybird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1.背默古诗《早发白帝城》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a4纸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复习p38四个昆虫和对话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a4纸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1.复习P38重点； 2.跟读P39、40课文3遍。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1.复习20，完成练习册 2.完成语文书P83页选做题：你的家乡哪个季节最美，写一段话（用文稿纸）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1.复习P38重点； 2.跟读P39、40课文3遍。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1.跳绳（完成3组，每组1分钟，组间适当休息） 2.支撑摩肩（完成3组，每组30秒，组间适当休息）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完成练习册第22课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第五单元小练习1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1.熟读there be 句型卷 2.熟读P32-46课文,认真复习M3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1.跳绳（完成3组，每组1分钟，组间适当休息） 2.支撑摩肩（完成3组，每组30秒，组间适当休息）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练习册第23课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第五单元小练习1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1.熟读there be 句型卷 2.熟读P32-46课文,认真复习M3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1.跳绳（完成3组，每组1分钟，组间适当休息） 2.支撑摩肩（完成3组，每组30秒，组间适当休息）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周练2正面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1.复习23 2.复习2号本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1读M3课文和笔记 2读There be句型练习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1读M3课文和笔记 2读There be句型练习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1.完成练习部分23课； 2.复习古诗《别董大》。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1.练习册完成并订正至P68 （自查前面是否有漏订正） 2.复习M3单词+课文笔记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1.复习第五单元 2.读课外书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记录M4U1书本笔记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1.复23，预24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1.小练习1 2.订正周练14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1.练习册67 68页 2.订正2号本并记录等地 3.7班同学预订正小练习2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 400 米（完成 2 组） 要求：保持均匀呼吸，步伐平稳，避免过快或过慢 2.坐姿体前屈（完成 3 组，每组 30 秒） 要求：双腿伸直脚跟贴地，上半身缓慢前倾，双手尽量触脚尖 3.开合跳（完成 3 组，每组 30 秒） 要求：落地时屈膝缓冲，手臂伸直，动作连贯不卡顿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背诵《古诗三首》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1、小练习1 2、订正周练和默写本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1.练习册67 68页 2.订正2号本并记录等地 3.7班同学预订正小练习2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 400 米（完成 2 组） 要求：保持均匀呼吸，步伐平稳，避免过快或过慢 2.坐姿体前屈（完成 3 组，每组 30 秒） 要求：双腿伸直脚跟贴地，上半身缓慢前倾，双手尽量触脚尖 3.开合跳（完成 3 组，每组 30 秒） 要求：落地时屈膝缓冲，手臂伸直，动作连贯不卡顿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完成配套练习册《梅兰芳蓄须》。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1、小练习1 2、部分同学练习册订正画圆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订正0号本 2. 背作文Around my home 3. 练习册P67-68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 400 米（完成 2 组） 要求：保持均匀呼吸，步伐平稳，避免过快或过慢 2.坐姿体前屈（完成 3 组，每组 30 秒） 要求：双腿伸直脚跟贴地，上半身缓慢前倾，双手尽量触脚尖 3.开合跳（完成 3 组，每组 30 秒） 要求：落地时屈膝缓冲，手臂伸直，动作连贯不卡顿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1.预26 2.复25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1.小练习1 2.订正周练14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订正0号本 2. 背作文around my home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1.1号本课22 2.阅读练习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数学书P76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1.跟读P55 三遍并完成课后问答 2.读背P54和笔记本（四-七）三遍（明天抽背） 3.复习P54(14个单词)+P54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1.跳绳3组，每组100个 2.体前屈拉伸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1背默《山居秋暝》，预习《枫桥夜泊》 2完成周练《秋天的怀念》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数学书P76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1.跟读P55 三遍并完成课后问答 2.读背P54和笔记本（四-七）三遍（明天抽背） 3.复习P54(14个单词)+P54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1.跳绳3组，每组100个 2.体前屈拉伸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1.复习21（明默） 2.预习23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完成平行四边形的面积①小练习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1.完成《练习册》 2.背书P54（钉群） 3.复习M4U1句子，明默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1.跳绳3组，每组100个 2.体前屈拉伸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1.订2号本； 2.根据前两首诗学法，自主学习《长相思》（知作者；圈景物，找人物；想画面；品情感） 3.自默21。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平行四边形2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1.背诵书上52页课文，今日截止 2.熟读并背诵54页课文（可分两次）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1.一分钟跳绳，3组 2.深蹲跳30个，3组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1.预习语文园地 2.复习《月迹》8个词+句子 3.复习第五单元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练习单《三角形的面积1》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完成数学书67页第2题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1.熟读55页三遍 2.复习词组句子和作文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1.复习课23            2.预习园地七，背日积月累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1.熟读55页三遍 2.复习词组句子和作文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预习：三角形面积2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1.复习M4U1学习单所有句子，明默，复习改句子。2.朗读课文P52.3遍。3.订2号。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1.完成阅读理解《中国空间站》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1.复习《父爱之舟》的词语 2.读《父爱之舟》的知识点两遍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预习：三角形面积2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1.复习M4U1学习单所有句子，明默，复习改句子。2.朗读课文P52.3遍。3.订2号。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1.一分钟跳绳，3组 2.深蹲跳30个，3组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1.完成语文园地六词句段运用第三题 2.背诵语文园地六日积月累名言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三角形的面积1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1.背诵书上52页课文，今日截止 2.熟读并背诵54页课文（可分两次）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1.一分钟跳绳，3组 2.深蹲跳30个，3组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2025-12-12T00:40:59Z</dcterms:created>
</cp:coreProperties>
</file>